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4262" w:type="dxa"/>
        <w:tblLook w:val="04A0" w:firstRow="1" w:lastRow="0" w:firstColumn="1" w:lastColumn="0" w:noHBand="0" w:noVBand="1"/>
      </w:tblPr>
      <w:tblGrid>
        <w:gridCol w:w="4262"/>
      </w:tblGrid>
      <w:tr w:rsidR="0060567C" w:rsidRPr="00FA0123" w:rsidTr="0060567C">
        <w:trPr>
          <w:trHeight w:val="4090"/>
        </w:trPr>
        <w:tc>
          <w:tcPr>
            <w:tcW w:w="4262" w:type="dxa"/>
          </w:tcPr>
          <w:p w:rsidR="0060567C" w:rsidRPr="00FA0123" w:rsidRDefault="0060567C" w:rsidP="00FA0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2760" cy="612140"/>
                  <wp:effectExtent l="19050" t="0" r="254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Кандауровский сельсовет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2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0567C" w:rsidRPr="00FA0123" w:rsidRDefault="0060567C" w:rsidP="00F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67C" w:rsidRPr="00FA0123" w:rsidRDefault="00620023" w:rsidP="00620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2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67C" w:rsidRPr="00FA01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67C" w:rsidRPr="00FA012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0567C" w:rsidRPr="0060567C" w:rsidRDefault="0060567C" w:rsidP="00FA0123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60567C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60567C" w:rsidRPr="00620023" w:rsidRDefault="00FA0123" w:rsidP="0062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67C" w:rsidRPr="0060567C">
        <w:rPr>
          <w:rFonts w:ascii="Times New Roman" w:hAnsi="Times New Roman" w:cs="Times New Roman"/>
          <w:sz w:val="28"/>
          <w:szCs w:val="28"/>
        </w:rPr>
        <w:t xml:space="preserve">Об утверждении расходного обязательства муниципального образования Кандауровский сельсовет Курманаевского района Оренбургской области в целях которого предоставляется субсидия </w:t>
      </w:r>
      <w:r w:rsidR="005260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2609E">
        <w:rPr>
          <w:rFonts w:ascii="Times New Roman" w:hAnsi="Times New Roman" w:cs="Times New Roman"/>
          <w:sz w:val="28"/>
          <w:szCs w:val="28"/>
        </w:rPr>
        <w:t>с</w:t>
      </w:r>
      <w:r w:rsidR="0052609E" w:rsidRPr="0052609E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52609E" w:rsidRPr="0052609E">
        <w:rPr>
          <w:rFonts w:ascii="Times New Roman" w:hAnsi="Times New Roman" w:cs="Times New Roman"/>
          <w:sz w:val="28"/>
          <w:szCs w:val="28"/>
        </w:rPr>
        <w:t xml:space="preserve"> мероприятий по ремонту дорог общего пользования муниципального значения</w:t>
      </w:r>
      <w:r w:rsidR="00620023">
        <w:rPr>
          <w:rFonts w:ascii="Times New Roman" w:hAnsi="Times New Roman" w:cs="Times New Roman"/>
          <w:sz w:val="28"/>
          <w:szCs w:val="28"/>
        </w:rPr>
        <w:t>.</w:t>
      </w:r>
    </w:p>
    <w:p w:rsidR="0060567C" w:rsidRPr="0060567C" w:rsidRDefault="0060567C" w:rsidP="00FA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F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2609E">
        <w:rPr>
          <w:rFonts w:ascii="Times New Roman" w:hAnsi="Times New Roman" w:cs="Times New Roman"/>
          <w:sz w:val="28"/>
          <w:szCs w:val="28"/>
        </w:rPr>
        <w:t>вления в Российской Федерации», руководствуясь У</w:t>
      </w:r>
      <w:r w:rsidRPr="0060567C">
        <w:rPr>
          <w:rFonts w:ascii="Times New Roman" w:hAnsi="Times New Roman" w:cs="Times New Roman"/>
          <w:sz w:val="28"/>
          <w:szCs w:val="28"/>
        </w:rPr>
        <w:t>ставом муниципального образования Кандауровский сельсовет Курманаевского района Оренбургской области:</w:t>
      </w:r>
    </w:p>
    <w:p w:rsidR="0060567C" w:rsidRPr="0060567C" w:rsidRDefault="0060567C" w:rsidP="00FA0123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1. Осуществить реализацию проекта</w:t>
      </w:r>
      <w:r w:rsidR="00E2537F">
        <w:rPr>
          <w:rFonts w:ascii="Times New Roman" w:hAnsi="Times New Roman" w:cs="Times New Roman"/>
          <w:sz w:val="28"/>
          <w:szCs w:val="28"/>
        </w:rPr>
        <w:t xml:space="preserve"> «Ремонт автомобильной дороги ул. </w:t>
      </w:r>
      <w:r w:rsidR="00620023">
        <w:rPr>
          <w:rFonts w:ascii="Times New Roman" w:hAnsi="Times New Roman" w:cs="Times New Roman"/>
          <w:sz w:val="28"/>
          <w:szCs w:val="28"/>
        </w:rPr>
        <w:t xml:space="preserve">Юбилейная, ул. Ленина </w:t>
      </w:r>
      <w:r w:rsidR="00E2537F">
        <w:rPr>
          <w:rFonts w:ascii="Times New Roman" w:hAnsi="Times New Roman" w:cs="Times New Roman"/>
          <w:sz w:val="28"/>
          <w:szCs w:val="28"/>
        </w:rPr>
        <w:t>в с. Кандауровка, Курманаевского района, Оренбургской области» в рамках основного мероприятия «</w:t>
      </w:r>
      <w:proofErr w:type="spellStart"/>
      <w:r w:rsidR="00620023">
        <w:rPr>
          <w:rFonts w:ascii="Times New Roman" w:hAnsi="Times New Roman" w:cs="Times New Roman"/>
          <w:sz w:val="28"/>
          <w:szCs w:val="28"/>
        </w:rPr>
        <w:t>С</w:t>
      </w:r>
      <w:r w:rsidR="00620023" w:rsidRPr="00620023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620023" w:rsidRPr="00620023">
        <w:rPr>
          <w:rFonts w:ascii="Times New Roman" w:hAnsi="Times New Roman" w:cs="Times New Roman"/>
          <w:sz w:val="28"/>
          <w:szCs w:val="28"/>
        </w:rPr>
        <w:t xml:space="preserve"> </w:t>
      </w:r>
      <w:r w:rsidR="0052609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20023" w:rsidRPr="00620023">
        <w:rPr>
          <w:rFonts w:ascii="Times New Roman" w:hAnsi="Times New Roman" w:cs="Times New Roman"/>
          <w:sz w:val="28"/>
          <w:szCs w:val="28"/>
        </w:rPr>
        <w:t xml:space="preserve">ремонту дорог общего пользования </w:t>
      </w:r>
      <w:r w:rsidR="0052609E">
        <w:rPr>
          <w:rFonts w:ascii="Times New Roman" w:hAnsi="Times New Roman" w:cs="Times New Roman"/>
          <w:sz w:val="28"/>
          <w:szCs w:val="28"/>
        </w:rPr>
        <w:t>муниципального значения</w:t>
      </w:r>
      <w:r w:rsidR="00620023">
        <w:rPr>
          <w:rFonts w:ascii="Times New Roman" w:hAnsi="Times New Roman" w:cs="Times New Roman"/>
          <w:sz w:val="28"/>
          <w:szCs w:val="28"/>
        </w:rPr>
        <w:t>»</w:t>
      </w:r>
      <w:r w:rsidR="00E2537F" w:rsidRPr="00620023">
        <w:rPr>
          <w:rFonts w:ascii="Times New Roman" w:hAnsi="Times New Roman" w:cs="Times New Roman"/>
          <w:sz w:val="28"/>
          <w:szCs w:val="28"/>
        </w:rPr>
        <w:t>.</w:t>
      </w:r>
    </w:p>
    <w:p w:rsidR="0060567C" w:rsidRPr="0060567C" w:rsidRDefault="0060567C" w:rsidP="00F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 xml:space="preserve">2. Определить, орган местного самоуправления, Администрацию муниципального образования Кандауровский сельсовет Курманаевского района Оренбургской области ответственной за реализацию проекта, указанного в </w:t>
      </w:r>
      <w:hyperlink r:id="rId5" w:anchor="Par0" w:history="1">
        <w:r w:rsidRPr="00FA0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60567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0567C" w:rsidRPr="0060567C" w:rsidRDefault="0060567C" w:rsidP="00F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проекта, является расходным обязательством Администрации муниципального образования Кандауровский сельсовет Курманаевского района Оренбургской области и осуществляется за счет</w:t>
      </w:r>
      <w:r w:rsidR="0052609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0567C">
        <w:rPr>
          <w:rFonts w:ascii="Times New Roman" w:hAnsi="Times New Roman" w:cs="Times New Roman"/>
          <w:sz w:val="28"/>
          <w:szCs w:val="28"/>
        </w:rPr>
        <w:t xml:space="preserve"> </w:t>
      </w:r>
      <w:r w:rsidR="0052609E" w:rsidRPr="005260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2609E" w:rsidRPr="0052609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2609E" w:rsidRPr="0052609E">
        <w:rPr>
          <w:rFonts w:ascii="Times New Roman" w:hAnsi="Times New Roman" w:cs="Times New Roman"/>
          <w:sz w:val="28"/>
          <w:szCs w:val="28"/>
        </w:rPr>
        <w:t xml:space="preserve"> мероприятий по ремонту дорог общего пользования муниципального значения</w:t>
      </w:r>
      <w:r w:rsidRPr="006056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567C" w:rsidRPr="0060567C" w:rsidRDefault="0060567C" w:rsidP="00F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60567C" w:rsidRPr="0060567C" w:rsidRDefault="0060567C" w:rsidP="00F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опубликования, подлежит размещению на официальном сайте муниципального образования Кандауровский сельсовет Курманаевского района Оренбургской области и распространяется на правоотнош</w:t>
      </w:r>
      <w:r w:rsidR="006E2EA5">
        <w:rPr>
          <w:rFonts w:ascii="Times New Roman" w:hAnsi="Times New Roman" w:cs="Times New Roman"/>
          <w:sz w:val="28"/>
          <w:szCs w:val="28"/>
        </w:rPr>
        <w:t>ения, возникшие с 01 января 202</w:t>
      </w:r>
      <w:r w:rsidR="00620023">
        <w:rPr>
          <w:rFonts w:ascii="Times New Roman" w:hAnsi="Times New Roman" w:cs="Times New Roman"/>
          <w:sz w:val="28"/>
          <w:szCs w:val="28"/>
        </w:rPr>
        <w:t>3</w:t>
      </w:r>
      <w:r w:rsidRPr="006056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67C" w:rsidRPr="0060567C" w:rsidRDefault="0060567C" w:rsidP="00FA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FA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FA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О.А. Минеева</w:t>
      </w:r>
    </w:p>
    <w:p w:rsidR="0060567C" w:rsidRPr="0060567C" w:rsidRDefault="0060567C" w:rsidP="00FA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7C" w:rsidRPr="0060567C" w:rsidRDefault="0060567C" w:rsidP="00FA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67C" w:rsidRPr="0060567C" w:rsidRDefault="0060567C" w:rsidP="00FA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7C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прокуратуру.</w:t>
      </w:r>
    </w:p>
    <w:p w:rsidR="0060567C" w:rsidRPr="0060567C" w:rsidRDefault="0060567C" w:rsidP="00FA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A59" w:rsidRPr="0060567C" w:rsidRDefault="006D2A59">
      <w:pPr>
        <w:rPr>
          <w:rFonts w:ascii="Times New Roman" w:hAnsi="Times New Roman" w:cs="Times New Roman"/>
          <w:sz w:val="28"/>
          <w:szCs w:val="28"/>
        </w:rPr>
      </w:pPr>
    </w:p>
    <w:sectPr w:rsidR="006D2A59" w:rsidRPr="0060567C" w:rsidSect="00FA012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7C"/>
    <w:rsid w:val="00131ACE"/>
    <w:rsid w:val="00214FD7"/>
    <w:rsid w:val="00246B94"/>
    <w:rsid w:val="0029313F"/>
    <w:rsid w:val="0052609E"/>
    <w:rsid w:val="0060567C"/>
    <w:rsid w:val="00620023"/>
    <w:rsid w:val="006D2A59"/>
    <w:rsid w:val="006E2EA5"/>
    <w:rsid w:val="0093214C"/>
    <w:rsid w:val="00986C24"/>
    <w:rsid w:val="00AA6156"/>
    <w:rsid w:val="00E2537F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E2A9"/>
  <w15:docId w15:val="{6C364014-53C5-4675-869D-10DBCCDF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567C"/>
    <w:rPr>
      <w:color w:val="A75E2E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60567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0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0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ovet\Desktop\&#1089;&#1087;&#1077;&#1094;&#1080;&#1072;&#1083;&#1080;&#1089;&#1090;%20&#1076;&#1086;&#1082;&#1091;&#1084;&#1077;&#1085;&#1090;&#1099;\&#1055;&#1086;&#1089;&#1090;&#1072;&#1085;&#1086;&#1074;&#1083;&#1077;&#1085;&#1080;&#1103;\2021\05-&#1087;%20&#1086;&#1090;%2018.01.2021%20&#1087;&#1088;&#1086;&#1077;&#1082;&#1090;%20&#1088;&#1072;&#1079;&#1074;&#1080;&#1090;&#1080;&#1103;%20&#1089;&#1077;&#1083;&#1072;%20&#1050;&#1072;&#1085;&#1076;&#1072;&#1091;&#1088;&#1086;&#1074;&#1082;&#1072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</cp:revision>
  <cp:lastPrinted>2023-02-14T07:07:00Z</cp:lastPrinted>
  <dcterms:created xsi:type="dcterms:W3CDTF">2023-02-14T06:53:00Z</dcterms:created>
  <dcterms:modified xsi:type="dcterms:W3CDTF">2023-02-14T07:08:00Z</dcterms:modified>
</cp:coreProperties>
</file>